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687032" w:rsidRPr="00687032" w:rsidTr="00687032">
        <w:trPr>
          <w:trHeight w:val="4611"/>
        </w:trPr>
        <w:tc>
          <w:tcPr>
            <w:tcW w:w="9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■ 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'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네오룩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' 1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일 배너광고 게재에 따른 비용내역입니다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큰 배너광고는 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가로 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576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픽셀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세로 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250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픽셀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크기로 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일 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만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천원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부가세 포함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입니다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작은 배너광고는 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가로 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286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픽셀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세로 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픽셀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크기로 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일 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만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천원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부가세 포함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입니다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모든 배너광고는 정지된 이미지로</w:t>
            </w:r>
            <w:r w:rsidRPr="0068703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jpg 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파일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이어야 합니다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의뢰측에서 배너제작이 어려울 경우 네오룩에서 배너를 제작해 드립니다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네오룩에서 무료로 제작되므로 디자인 시안은 제공되지 않으며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수정이 불가합니다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.)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성수기 큰 배너는 최대 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15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건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작은 배너는 최대 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22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건으로 제한됩니다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중요 미술행사의 경우 </w:t>
            </w:r>
            <w:r w:rsidRPr="00687032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미리 배너예약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을 하셔야 원활한 진행이 이루어집니다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기타 비용과 관련한 문의사항은 네오룩과 전화상의해 주십시오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-. 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배너일자를 조정하거나 취소하실 경우에는 최소 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일전에 전화로 알려주셔야 합니다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687032" w:rsidRPr="00687032" w:rsidRDefault="00687032" w:rsidP="00687032">
            <w:pPr>
              <w:snapToGrid w:val="0"/>
              <w:spacing w:after="0" w:line="4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68703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한정된 배너개수로 진행하다보니 예약된 배너에 대해서는 변경 및 취소는 삼가주시기 바랍니다</w:t>
            </w:r>
            <w:r w:rsidRPr="006870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.)</w:t>
            </w:r>
          </w:p>
        </w:tc>
      </w:tr>
    </w:tbl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● 배너를 클릭하면 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[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의뢰하신 곳의 홈페이지나 블로그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] 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또는 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[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네오룩 게재물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]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로 연결이 선택 가능합니다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.</w:t>
      </w:r>
    </w:p>
    <w:p w:rsid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</w:p>
    <w:p w:rsidR="004F367D" w:rsidRPr="00687032" w:rsidRDefault="004F367D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● 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배너를 직접 제작하여 보내주실 경우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배너시작일 최소 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3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일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공휴일제외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전에 네오룩 메일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hyperlink r:id="rId5" w:history="1">
        <w:r w:rsidRPr="00687032">
          <w:rPr>
            <w:rFonts w:ascii="굴림" w:eastAsia="굴림" w:hAnsi="굴림" w:cs="굴림" w:hint="eastAsia"/>
            <w:color w:val="0000FF"/>
            <w:kern w:val="0"/>
            <w:sz w:val="18"/>
            <w:szCs w:val="18"/>
            <w:u w:val="single" w:color="0000FF"/>
          </w:rPr>
          <w:t>neo@neolook.com</w:t>
        </w:r>
      </w:hyperlink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로 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[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배너이미지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링크주소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담당자명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연락처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]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를 보내주시기 바랍니다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</w:p>
    <w:p w:rsidR="004F367D" w:rsidRPr="00687032" w:rsidRDefault="004F367D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wordWrap/>
        <w:snapToGrid w:val="0"/>
        <w:spacing w:after="0" w:line="42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● 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  <w:highlight w:val="yellow"/>
        </w:rPr>
        <w:t>배너 메일 예약시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아래 내용을 메일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(neo@neolook.com)</w:t>
      </w:r>
      <w:r w:rsidRPr="00687032">
        <w:rPr>
          <w:rFonts w:ascii="굴림" w:eastAsia="굴림" w:hAnsi="굴림" w:cs="굴림"/>
          <w:color w:val="000000"/>
          <w:kern w:val="0"/>
          <w:sz w:val="18"/>
          <w:szCs w:val="18"/>
        </w:rPr>
        <w:t>로 보내주시기 바랍니다</w:t>
      </w:r>
      <w:r w:rsidRPr="00687032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전시명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전시기간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전시장소</w:t>
      </w:r>
    </w:p>
    <w:p w:rsid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</w:p>
    <w:p w:rsidR="004F367D" w:rsidRPr="00687032" w:rsidRDefault="004F367D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희망 배너 및 예약일자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예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) 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큰 배너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(1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일 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77,000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원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): 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월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일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~oo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월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일 총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일</w:t>
      </w:r>
    </w:p>
    <w:p w:rsidR="00687032" w:rsidRPr="00687032" w:rsidRDefault="00687032" w:rsidP="00687032">
      <w:pPr>
        <w:tabs>
          <w:tab w:val="left" w:pos="186"/>
        </w:tabs>
        <w:snapToGrid w:val="0"/>
        <w:spacing w:after="0" w:line="420" w:lineRule="auto"/>
        <w:ind w:firstLine="300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작은 배너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(1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일 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33,000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원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): 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월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일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~oo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월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일 총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oo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일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광고형식 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둘 중 선택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1. 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배너광고만 진행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(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배너를 클릭하면 의뢰하신 곳의 홈페이지나 블로그에서 자료가 보여지는 경우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)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2. 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배너광고와 게재도 같이 진행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(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배너를 클릭하면 네오룩에 게재된 글이 보여지는 경우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)</w:t>
      </w:r>
    </w:p>
    <w:p w:rsid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</w:p>
    <w:p w:rsidR="004F367D" w:rsidRPr="00687032" w:rsidRDefault="004F367D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배너제작 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둘 중 선택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1. 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네오룩에 의뢰</w:t>
      </w:r>
      <w:r w:rsidRPr="00687032">
        <w:rPr>
          <w:rFonts w:ascii="굴림" w:eastAsia="굴림" w:hAnsi="굴림" w:cs="굴림" w:hint="eastAsia"/>
          <w:color w:val="BBBBBB"/>
          <w:kern w:val="0"/>
          <w:sz w:val="18"/>
          <w:szCs w:val="18"/>
        </w:rPr>
        <w:t xml:space="preserve"> 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(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네오룩에서 무료제작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, 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단 디자인 시안은 미리 제공되지 않으며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, 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수정불가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)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939393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 xml:space="preserve">2. 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 xml:space="preserve">본인 직접 제작하여 배너시작일 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3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일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(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공휴일제외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)</w:t>
      </w:r>
      <w:r w:rsidRPr="00687032">
        <w:rPr>
          <w:rFonts w:ascii="굴림" w:eastAsia="굴림" w:hAnsi="굴림" w:cs="굴림"/>
          <w:color w:val="939393"/>
          <w:kern w:val="0"/>
          <w:sz w:val="18"/>
          <w:szCs w:val="18"/>
        </w:rPr>
        <w:t>전까지 네오룩에 보내주세요</w:t>
      </w:r>
      <w:r w:rsidRPr="00687032">
        <w:rPr>
          <w:rFonts w:ascii="굴림" w:eastAsia="굴림" w:hAnsi="굴림" w:cs="굴림" w:hint="eastAsia"/>
          <w:color w:val="939393"/>
          <w:kern w:val="0"/>
          <w:sz w:val="18"/>
          <w:szCs w:val="18"/>
        </w:rPr>
        <w:t>.</w:t>
      </w: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87032" w:rsidRPr="00687032" w:rsidRDefault="00687032" w:rsidP="00687032">
      <w:pPr>
        <w:snapToGrid w:val="0"/>
        <w:spacing w:after="0" w:line="42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-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의뢰자명</w:t>
      </w:r>
      <w:r w:rsidRPr="00687032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/</w:t>
      </w:r>
      <w:r w:rsidRPr="00687032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연락처</w:t>
      </w:r>
    </w:p>
    <w:p w:rsidR="00687032" w:rsidRDefault="00687032" w:rsidP="00687032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</w:pPr>
    </w:p>
    <w:p w:rsidR="007167F2" w:rsidRPr="00687032" w:rsidRDefault="007167F2" w:rsidP="00687032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6"/>
          <w:szCs w:val="16"/>
        </w:rPr>
      </w:pPr>
      <w:bookmarkStart w:id="0" w:name="_GoBack"/>
      <w:bookmarkEnd w:id="0"/>
    </w:p>
    <w:p w:rsidR="00687032" w:rsidRPr="00687032" w:rsidRDefault="00687032" w:rsidP="00687032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</w:pPr>
    </w:p>
    <w:p w:rsidR="00687032" w:rsidRPr="00687032" w:rsidRDefault="00687032" w:rsidP="00687032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C75252"/>
          <w:w w:val="92"/>
          <w:kern w:val="0"/>
          <w:sz w:val="16"/>
          <w:szCs w:val="16"/>
        </w:rPr>
      </w:pPr>
      <w:r w:rsidRPr="00687032">
        <w:rPr>
          <w:rFonts w:ascii="굴림" w:eastAsia="굴림" w:hAnsi="굴림" w:cs="굴림" w:hint="eastAsia"/>
          <w:color w:val="C75252"/>
          <w:w w:val="95"/>
          <w:kern w:val="0"/>
          <w:sz w:val="16"/>
          <w:szCs w:val="16"/>
        </w:rPr>
        <w:t xml:space="preserve">☞ </w:t>
      </w:r>
      <w:r w:rsidRPr="00687032">
        <w:rPr>
          <w:rFonts w:ascii="굴림" w:eastAsia="굴림" w:hAnsi="굴림" w:cs="굴림" w:hint="eastAsia"/>
          <w:color w:val="C75252"/>
          <w:w w:val="92"/>
          <w:kern w:val="0"/>
          <w:sz w:val="16"/>
          <w:szCs w:val="16"/>
        </w:rPr>
        <w:t>4</w:t>
      </w:r>
      <w:r w:rsidRPr="00687032">
        <w:rPr>
          <w:rFonts w:ascii="굴림" w:eastAsia="굴림" w:hAnsi="굴림" w:cs="굴림" w:hint="eastAsia"/>
          <w:color w:val="C75252"/>
          <w:w w:val="95"/>
          <w:kern w:val="0"/>
          <w:sz w:val="16"/>
          <w:szCs w:val="16"/>
        </w:rPr>
        <w:t xml:space="preserve">시 </w:t>
      </w:r>
      <w:r w:rsidRPr="00687032">
        <w:rPr>
          <w:rFonts w:ascii="굴림" w:eastAsia="굴림" w:hAnsi="굴림" w:cs="굴림" w:hint="eastAsia"/>
          <w:color w:val="C75252"/>
          <w:w w:val="92"/>
          <w:kern w:val="0"/>
          <w:sz w:val="16"/>
          <w:szCs w:val="16"/>
        </w:rPr>
        <w:t>30</w:t>
      </w:r>
      <w:r w:rsidRPr="00687032">
        <w:rPr>
          <w:rFonts w:ascii="굴림" w:eastAsia="굴림" w:hAnsi="굴림" w:cs="굴림" w:hint="eastAsia"/>
          <w:color w:val="C75252"/>
          <w:w w:val="95"/>
          <w:kern w:val="0"/>
          <w:sz w:val="16"/>
          <w:szCs w:val="16"/>
        </w:rPr>
        <w:t>분까지 도착한 메일은 당일접수 확인전화 드리며</w:t>
      </w:r>
      <w:r w:rsidRPr="00687032">
        <w:rPr>
          <w:rFonts w:ascii="굴림" w:eastAsia="굴림" w:hAnsi="굴림" w:cs="굴림" w:hint="eastAsia"/>
          <w:color w:val="C75252"/>
          <w:w w:val="92"/>
          <w:kern w:val="0"/>
          <w:sz w:val="16"/>
          <w:szCs w:val="16"/>
        </w:rPr>
        <w:t xml:space="preserve">, </w:t>
      </w:r>
      <w:r w:rsidRPr="00687032">
        <w:rPr>
          <w:rFonts w:ascii="굴림" w:eastAsia="굴림" w:hAnsi="굴림" w:cs="굴림" w:hint="eastAsia"/>
          <w:color w:val="C75252"/>
          <w:w w:val="95"/>
          <w:kern w:val="0"/>
          <w:sz w:val="16"/>
          <w:szCs w:val="16"/>
        </w:rPr>
        <w:t>이후 도착메일은 다음 근무일에 연락드립니다</w:t>
      </w:r>
      <w:r w:rsidRPr="00687032">
        <w:rPr>
          <w:rFonts w:ascii="굴림" w:eastAsia="굴림" w:hAnsi="굴림" w:cs="굴림" w:hint="eastAsia"/>
          <w:color w:val="C75252"/>
          <w:w w:val="92"/>
          <w:kern w:val="0"/>
          <w:sz w:val="16"/>
          <w:szCs w:val="16"/>
        </w:rPr>
        <w:t xml:space="preserve">. </w:t>
      </w:r>
    </w:p>
    <w:p w:rsidR="00687032" w:rsidRPr="00687032" w:rsidRDefault="00687032" w:rsidP="0068703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87032">
        <w:rPr>
          <w:rFonts w:ascii="굴림" w:eastAsia="굴림" w:hAnsi="굴림" w:cs="굴림" w:hint="eastAsia"/>
          <w:color w:val="C75252"/>
          <w:w w:val="95"/>
          <w:kern w:val="0"/>
          <w:sz w:val="16"/>
          <w:szCs w:val="16"/>
        </w:rPr>
        <w:t>확인 전화가 오지 않는 경우에는 네오룩에 메일이 도착하지 않은 경우이니 전화로 확인하여 주시기 바랍니다</w:t>
      </w:r>
      <w:r w:rsidRPr="00687032">
        <w:rPr>
          <w:rFonts w:ascii="굴림" w:eastAsia="굴림" w:hAnsi="굴림" w:cs="굴림" w:hint="eastAsia"/>
          <w:color w:val="C75252"/>
          <w:w w:val="92"/>
          <w:kern w:val="0"/>
          <w:sz w:val="16"/>
          <w:szCs w:val="16"/>
        </w:rPr>
        <w:t>.</w:t>
      </w:r>
    </w:p>
    <w:p w:rsidR="00654C83" w:rsidRPr="00687032" w:rsidRDefault="00654C83"/>
    <w:sectPr w:rsidR="00654C83" w:rsidRPr="006870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32"/>
    <w:rsid w:val="004F367D"/>
    <w:rsid w:val="00654C83"/>
    <w:rsid w:val="00687032"/>
    <w:rsid w:val="0071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703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87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703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87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o@neo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2017-09-29T02:38:00Z</dcterms:created>
  <dcterms:modified xsi:type="dcterms:W3CDTF">2017-09-29T02:40:00Z</dcterms:modified>
</cp:coreProperties>
</file>